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CE7F3" w14:textId="77777777" w:rsidR="003822ED" w:rsidRDefault="003822ED" w:rsidP="003822ED"/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3822ED" w14:paraId="73FDBC53" w14:textId="77777777" w:rsidTr="003822E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4374" w14:textId="39E84252" w:rsidR="003822ED" w:rsidRDefault="006E30D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3822ED">
              <w:rPr>
                <w:rFonts w:ascii="Arial" w:hAnsi="Arial" w:cs="Arial"/>
                <w:b/>
              </w:rPr>
              <w:t>.11.2020 r. – Komisja Ochrony Środowiska, Bezpieczeństwa i Spraw Wiejskich</w:t>
            </w:r>
          </w:p>
          <w:p w14:paraId="2EBB67F9" w14:textId="77777777" w:rsidR="003822ED" w:rsidRDefault="003822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poniedziałek</w:t>
            </w:r>
          </w:p>
          <w:p w14:paraId="66908316" w14:textId="77777777" w:rsidR="003822ED" w:rsidRDefault="003822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5101D5B5" w14:textId="77777777" w:rsidR="003822ED" w:rsidRDefault="003822ED" w:rsidP="002C274D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Otwarcie posiedzenia.</w:t>
            </w:r>
          </w:p>
          <w:p w14:paraId="4E705E1D" w14:textId="0161AF8E" w:rsidR="003822ED" w:rsidRDefault="003822ED" w:rsidP="002C274D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Informacja o działalności </w:t>
            </w:r>
            <w:r w:rsidR="006E30D8">
              <w:rPr>
                <w:rFonts w:ascii="Arial" w:hAnsi="Arial" w:cs="Arial"/>
              </w:rPr>
              <w:t>wędkarskiej</w:t>
            </w:r>
            <w:r>
              <w:rPr>
                <w:rFonts w:ascii="Arial" w:hAnsi="Arial" w:cs="Arial"/>
              </w:rPr>
              <w:t>.</w:t>
            </w:r>
          </w:p>
          <w:p w14:paraId="1B988B24" w14:textId="472B3A1C" w:rsidR="006E30D8" w:rsidRDefault="006E30D8" w:rsidP="002C274D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pracy Komisji na I półrocze 2021 r.</w:t>
            </w:r>
          </w:p>
          <w:p w14:paraId="47D764D0" w14:textId="77777777" w:rsidR="003822ED" w:rsidRDefault="003822ED" w:rsidP="002C274D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Omówienie i zaopiniowanie projektów uchwał.</w:t>
            </w:r>
          </w:p>
          <w:p w14:paraId="2D435715" w14:textId="77777777" w:rsidR="003822ED" w:rsidRDefault="003822ED" w:rsidP="002C274D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Przyjęcie protokołu z ostatniego posiedzenia Komisji.</w:t>
            </w:r>
          </w:p>
          <w:p w14:paraId="0B707A1A" w14:textId="77777777" w:rsidR="003822ED" w:rsidRDefault="003822ED" w:rsidP="002C274D">
            <w:pPr>
              <w:pStyle w:val="Akapitzlist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Sprawy różne i zamknięcie posiedzenia.</w:t>
            </w:r>
          </w:p>
          <w:p w14:paraId="7508F722" w14:textId="77777777" w:rsidR="003822ED" w:rsidRDefault="003822ED">
            <w:pPr>
              <w:pStyle w:val="Akapitzlist"/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822ED" w14:paraId="41E9C473" w14:textId="77777777" w:rsidTr="003822E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2334" w14:textId="3219FC9C" w:rsidR="003822ED" w:rsidRDefault="006E30D8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3822ED">
              <w:rPr>
                <w:rFonts w:ascii="Arial" w:hAnsi="Arial" w:cs="Arial"/>
                <w:b/>
              </w:rPr>
              <w:t xml:space="preserve">.11.2020 r. – Komisja Rewizyjna </w:t>
            </w:r>
          </w:p>
          <w:p w14:paraId="5D537847" w14:textId="77777777" w:rsidR="003822ED" w:rsidRDefault="003822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</w:rPr>
              <w:t>– środa</w:t>
            </w:r>
          </w:p>
          <w:p w14:paraId="663A1555" w14:textId="77777777" w:rsidR="003822ED" w:rsidRDefault="003822ED">
            <w:pPr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  <w:p w14:paraId="5D513A0A" w14:textId="77777777" w:rsidR="003822ED" w:rsidRDefault="003822ED" w:rsidP="002C274D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Otwarcie posiedzenia.</w:t>
            </w:r>
          </w:p>
          <w:p w14:paraId="102C7B82" w14:textId="66D1C394" w:rsidR="003822ED" w:rsidRDefault="003822ED" w:rsidP="002C274D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Realizacja przyjętego planu kontroli.</w:t>
            </w:r>
          </w:p>
          <w:p w14:paraId="1849002D" w14:textId="5926A8B1" w:rsidR="001B7345" w:rsidRDefault="001B7345" w:rsidP="002C274D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kontroli Komisji Rewizyjnej na I półrocze 2021 r.</w:t>
            </w:r>
          </w:p>
          <w:p w14:paraId="158AF6F5" w14:textId="77777777" w:rsidR="003822ED" w:rsidRDefault="003822ED" w:rsidP="002C274D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Przyjęcie protokołu z ostatniego posiedzenia Komisji.</w:t>
            </w:r>
          </w:p>
          <w:p w14:paraId="0F30C87C" w14:textId="77777777" w:rsidR="003822ED" w:rsidRDefault="003822ED" w:rsidP="002C274D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Sprawy różne i zamknięcie posiedzenia.</w:t>
            </w:r>
          </w:p>
          <w:p w14:paraId="5D87E85B" w14:textId="77777777" w:rsidR="003822ED" w:rsidRDefault="003822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822ED" w14:paraId="3635580E" w14:textId="77777777" w:rsidTr="003822E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781D" w14:textId="79205138" w:rsidR="003822ED" w:rsidRDefault="006E30D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3822ED">
              <w:rPr>
                <w:rFonts w:ascii="Arial" w:hAnsi="Arial" w:cs="Arial"/>
                <w:b/>
              </w:rPr>
              <w:t>.11.2020 r. - Komisja Skarg, Wniosków i Petycji</w:t>
            </w:r>
          </w:p>
          <w:p w14:paraId="3F59E2E0" w14:textId="77777777" w:rsidR="003822ED" w:rsidRDefault="003822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 zakończeniu posiedzenia Komisji Rewizyjnej</w:t>
            </w:r>
          </w:p>
          <w:p w14:paraId="76618C67" w14:textId="77777777" w:rsidR="003822ED" w:rsidRDefault="003822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754543D" w14:textId="77777777" w:rsidR="003822ED" w:rsidRDefault="003822ED" w:rsidP="002C274D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Otwarcie posiedzenia.</w:t>
            </w:r>
          </w:p>
          <w:p w14:paraId="193075B7" w14:textId="53FB6323" w:rsidR="003822ED" w:rsidRDefault="003822ED" w:rsidP="002C274D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Rozpatrzenie </w:t>
            </w:r>
            <w:r w:rsidR="001B7345">
              <w:rPr>
                <w:rFonts w:ascii="Arial" w:hAnsi="Arial" w:cs="Arial"/>
                <w:bCs/>
              </w:rPr>
              <w:t>petycji</w:t>
            </w:r>
            <w:r>
              <w:rPr>
                <w:rFonts w:ascii="Arial" w:hAnsi="Arial" w:cs="Arial"/>
                <w:bCs/>
              </w:rPr>
              <w:t>.</w:t>
            </w:r>
          </w:p>
          <w:p w14:paraId="7320A0E1" w14:textId="4BF31FA3" w:rsidR="003822ED" w:rsidRDefault="003822ED" w:rsidP="002C274D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Przyjęcie protokoł</w:t>
            </w:r>
            <w:r w:rsidR="001B7345">
              <w:rPr>
                <w:rFonts w:ascii="Arial" w:hAnsi="Arial" w:cs="Arial"/>
                <w:bCs/>
              </w:rPr>
              <w:t>u z ostatniego posiedzenia Komisji.</w:t>
            </w:r>
          </w:p>
          <w:p w14:paraId="45C8C8CE" w14:textId="77777777" w:rsidR="003822ED" w:rsidRDefault="003822ED" w:rsidP="002C274D">
            <w:pPr>
              <w:pStyle w:val="Akapitzlist"/>
              <w:numPr>
                <w:ilvl w:val="0"/>
                <w:numId w:val="3"/>
              </w:numPr>
              <w:spacing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Sprawy różne i zamknięcie posiedzenia.</w:t>
            </w:r>
          </w:p>
          <w:p w14:paraId="42CC646C" w14:textId="77777777" w:rsidR="003822ED" w:rsidRDefault="003822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822ED" w14:paraId="708177FD" w14:textId="77777777" w:rsidTr="003822E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F11E" w14:textId="37C3CC00" w:rsidR="003822ED" w:rsidRDefault="006E30D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3822ED">
              <w:rPr>
                <w:rFonts w:ascii="Arial" w:hAnsi="Arial" w:cs="Arial"/>
                <w:b/>
              </w:rPr>
              <w:t>.11.2020 r. – Komisja Promocji Powiatu i Współpracy Europejskiej</w:t>
            </w:r>
          </w:p>
          <w:p w14:paraId="539EE763" w14:textId="77777777" w:rsidR="003822ED" w:rsidRDefault="003822ED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czwartek</w:t>
            </w:r>
          </w:p>
          <w:p w14:paraId="121F927D" w14:textId="77777777" w:rsidR="003822ED" w:rsidRDefault="003822ED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604390DC" w14:textId="77777777" w:rsidR="003822ED" w:rsidRDefault="003822ED" w:rsidP="002C274D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Otwarcie posiedzenia.</w:t>
            </w:r>
          </w:p>
          <w:p w14:paraId="1B1944C1" w14:textId="685CF812" w:rsidR="003822ED" w:rsidRDefault="003822ED" w:rsidP="002C274D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Informacja </w:t>
            </w:r>
            <w:r w:rsidR="001B7345">
              <w:rPr>
                <w:rFonts w:ascii="Arial" w:hAnsi="Arial" w:cs="Arial"/>
              </w:rPr>
              <w:t>Dyrektora Powiatowego Zarządu Dróg o stanie przygotowań do zimowego utrzymania dróg.</w:t>
            </w:r>
          </w:p>
          <w:p w14:paraId="51A5A786" w14:textId="7BA71611" w:rsidR="001B7345" w:rsidRDefault="001B7345" w:rsidP="002C274D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pracy Komisji na I półrocze 2021 r.</w:t>
            </w:r>
          </w:p>
          <w:p w14:paraId="336F6B1E" w14:textId="77777777" w:rsidR="003822ED" w:rsidRDefault="003822ED" w:rsidP="002C274D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Omówienie i zaopiniowanie projektów uchwał.</w:t>
            </w:r>
          </w:p>
          <w:p w14:paraId="546D30EB" w14:textId="77777777" w:rsidR="003822ED" w:rsidRDefault="003822ED" w:rsidP="002C274D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Przyjęcie protokołu z ostatniego posiedzenia Komisji.</w:t>
            </w:r>
          </w:p>
          <w:p w14:paraId="7BFA8B19" w14:textId="77777777" w:rsidR="003822ED" w:rsidRDefault="003822ED" w:rsidP="002C274D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Sprawy różne i zamknięcie posiedzenia. </w:t>
            </w:r>
          </w:p>
          <w:p w14:paraId="55B73538" w14:textId="77777777" w:rsidR="003822ED" w:rsidRDefault="003822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822ED" w14:paraId="4CE6BC22" w14:textId="77777777" w:rsidTr="003822ED">
        <w:trPr>
          <w:trHeight w:val="99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305D8" w14:textId="77777777" w:rsidR="001B7345" w:rsidRDefault="001B7345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3B10666C" w14:textId="1B16F6B4" w:rsidR="003822ED" w:rsidRDefault="006E30D8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  <w:r w:rsidR="003822ED">
              <w:rPr>
                <w:rFonts w:ascii="Arial" w:hAnsi="Arial" w:cs="Arial"/>
                <w:b/>
              </w:rPr>
              <w:t>.11.2020 r. – Komisja Polityki Społecznej</w:t>
            </w:r>
          </w:p>
          <w:p w14:paraId="7F361BCA" w14:textId="77777777" w:rsidR="003822ED" w:rsidRDefault="003822ED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>godz. 17.00 – poniedziałek</w:t>
            </w:r>
          </w:p>
          <w:p w14:paraId="59D51D6D" w14:textId="77777777" w:rsidR="003822ED" w:rsidRDefault="003822ED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5FD6C0FA" w14:textId="77777777" w:rsidR="003822ED" w:rsidRDefault="003822ED" w:rsidP="002C274D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Otwarcie posiedzenia.</w:t>
            </w:r>
          </w:p>
          <w:p w14:paraId="4CB6239E" w14:textId="3AD511C1" w:rsidR="003822ED" w:rsidRDefault="001B7345" w:rsidP="002C274D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pracy Komisji na I półrocze 2021 r.</w:t>
            </w:r>
          </w:p>
          <w:p w14:paraId="0281345A" w14:textId="77777777" w:rsidR="003822ED" w:rsidRDefault="003822ED" w:rsidP="002C274D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Omówienie i zaopiniowanie projektów uchwał.</w:t>
            </w:r>
          </w:p>
          <w:p w14:paraId="31C20CE7" w14:textId="77777777" w:rsidR="003822ED" w:rsidRDefault="003822ED" w:rsidP="002C274D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Przyjęcie protokołu z ostatniego posiedzenia Komisji.</w:t>
            </w:r>
          </w:p>
          <w:p w14:paraId="7C75DA33" w14:textId="77777777" w:rsidR="003822ED" w:rsidRDefault="003822ED" w:rsidP="002C274D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Sprawy różne i zamknięcie posiedzenia.</w:t>
            </w:r>
          </w:p>
          <w:p w14:paraId="5040D707" w14:textId="77777777" w:rsidR="003822ED" w:rsidRDefault="003822ED">
            <w:pPr>
              <w:pStyle w:val="Akapitzlist"/>
              <w:spacing w:line="240" w:lineRule="auto"/>
              <w:jc w:val="both"/>
              <w:rPr>
                <w:rFonts w:ascii="Arial" w:hAnsi="Arial" w:cs="Arial"/>
              </w:rPr>
            </w:pPr>
          </w:p>
          <w:p w14:paraId="62861529" w14:textId="77777777" w:rsidR="003822ED" w:rsidRDefault="003822ED">
            <w:pPr>
              <w:spacing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3822ED" w14:paraId="1C22BF84" w14:textId="77777777" w:rsidTr="003822E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2FF4" w14:textId="77777777" w:rsidR="003822ED" w:rsidRDefault="003822E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1658880C" w14:textId="0228CD98" w:rsidR="003822ED" w:rsidRDefault="006E30D8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  <w:r w:rsidR="003822ED">
              <w:rPr>
                <w:rFonts w:ascii="Arial" w:hAnsi="Arial" w:cs="Arial"/>
                <w:b/>
              </w:rPr>
              <w:t>.11.2020 r. – Komisja Budżetu i Finansów Publicznych</w:t>
            </w:r>
          </w:p>
          <w:p w14:paraId="5D67F71E" w14:textId="77777777" w:rsidR="003822ED" w:rsidRDefault="003822ED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17.00 - wtorek</w:t>
            </w:r>
          </w:p>
          <w:p w14:paraId="78803407" w14:textId="77777777" w:rsidR="003822ED" w:rsidRDefault="003822ED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14:paraId="6958F397" w14:textId="3BE61978" w:rsidR="003822ED" w:rsidRDefault="003822ED" w:rsidP="002C274D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Otwarcie posiedzenia.</w:t>
            </w:r>
          </w:p>
          <w:p w14:paraId="056BE0FF" w14:textId="743412CE" w:rsidR="009E458F" w:rsidRDefault="009E458F" w:rsidP="002C274D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pracy Komisji na I półrocze 2021 r.</w:t>
            </w:r>
          </w:p>
          <w:p w14:paraId="1485DC39" w14:textId="77777777" w:rsidR="003822ED" w:rsidRDefault="003822ED" w:rsidP="002C274D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Omówienie i zaopiniowanie projektów uchwał.</w:t>
            </w:r>
          </w:p>
          <w:p w14:paraId="6E5E2D8D" w14:textId="77777777" w:rsidR="003822ED" w:rsidRDefault="003822ED" w:rsidP="002C274D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Przyjęcie protokołu z ostatniego posiedzenia Komisji.</w:t>
            </w:r>
          </w:p>
          <w:p w14:paraId="2E0678EE" w14:textId="77777777" w:rsidR="003822ED" w:rsidRDefault="003822ED" w:rsidP="002C274D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Sprawy różne i zamknięcie posiedzenia.</w:t>
            </w:r>
          </w:p>
          <w:p w14:paraId="4959FBEE" w14:textId="77777777" w:rsidR="003822ED" w:rsidRDefault="003822ED">
            <w:pPr>
              <w:pStyle w:val="Akapitzlist"/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7C19ED90" w14:textId="77777777" w:rsidR="003822ED" w:rsidRDefault="003822ED" w:rsidP="003822ED">
      <w:pPr>
        <w:jc w:val="center"/>
        <w:rPr>
          <w:rFonts w:ascii="Arial" w:hAnsi="Arial" w:cs="Arial"/>
          <w:b/>
        </w:rPr>
      </w:pPr>
    </w:p>
    <w:p w14:paraId="09BB9983" w14:textId="77777777" w:rsidR="003822ED" w:rsidRDefault="003822ED" w:rsidP="003822ED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9356" w:type="dxa"/>
        <w:tblInd w:w="-1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6"/>
      </w:tblGrid>
      <w:tr w:rsidR="003822ED" w14:paraId="3A9761FB" w14:textId="77777777" w:rsidTr="003822E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FCF527" w14:textId="77777777" w:rsidR="003822ED" w:rsidRDefault="003822ED">
            <w:pPr>
              <w:jc w:val="center"/>
              <w:rPr>
                <w:rFonts w:ascii="Arial" w:hAnsi="Arial" w:cs="Arial"/>
                <w:b/>
              </w:rPr>
            </w:pPr>
          </w:p>
          <w:p w14:paraId="0F55CCB6" w14:textId="4D3E550E" w:rsidR="003822ED" w:rsidRDefault="003822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26.11.2020 – SESJA RADY POWIATU GRODZISKIEGO</w:t>
            </w:r>
          </w:p>
          <w:p w14:paraId="699B1930" w14:textId="77777777" w:rsidR="003822ED" w:rsidRDefault="003822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godz. 17.00 – czwartek</w:t>
            </w:r>
          </w:p>
          <w:p w14:paraId="7E2233AE" w14:textId="77777777" w:rsidR="003822ED" w:rsidRDefault="003822ED">
            <w:pPr>
              <w:jc w:val="center"/>
              <w:rPr>
                <w:rFonts w:ascii="Arial" w:hAnsi="Arial" w:cs="Arial"/>
                <w:b/>
              </w:rPr>
            </w:pPr>
          </w:p>
          <w:p w14:paraId="012593F9" w14:textId="77777777" w:rsidR="003822ED" w:rsidRDefault="003822ED">
            <w:pPr>
              <w:jc w:val="center"/>
              <w:rPr>
                <w:rFonts w:ascii="Arial" w:hAnsi="Arial" w:cs="Arial"/>
                <w:b/>
              </w:rPr>
            </w:pPr>
          </w:p>
          <w:p w14:paraId="4C8D93A0" w14:textId="79CAD35C" w:rsidR="003822ED" w:rsidRDefault="00887AA8" w:rsidP="002C274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Zatwierdzenie planu kontroli Komisji Rewizyjnej na I półrocze 2021 roku.</w:t>
            </w:r>
          </w:p>
          <w:p w14:paraId="751B6229" w14:textId="0CE496CA" w:rsidR="00887AA8" w:rsidRDefault="00887AA8" w:rsidP="002C274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Zatwierdzenie planów pracy Komisji stałych Rady Powiatu Grodziskiego           na I półrocze 2021 roku.</w:t>
            </w:r>
          </w:p>
          <w:p w14:paraId="3879707E" w14:textId="77FBD06A" w:rsidR="00887AA8" w:rsidRDefault="00887AA8" w:rsidP="002C274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Przyjęcie planu pracy Rady Powiatu Grodziskiego na 2021 rok.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829"/>
            </w:tblGrid>
            <w:tr w:rsidR="003822ED" w14:paraId="3C1E0CB5" w14:textId="77777777">
              <w:trPr>
                <w:trHeight w:val="312"/>
              </w:trPr>
              <w:tc>
                <w:tcPr>
                  <w:tcW w:w="7829" w:type="dxa"/>
                  <w:hideMark/>
                </w:tcPr>
                <w:p w14:paraId="6E6537E4" w14:textId="77777777" w:rsidR="003822ED" w:rsidRDefault="003822ED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i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14:paraId="67DA3E5D" w14:textId="77777777" w:rsidR="003822ED" w:rsidRDefault="003822ED">
            <w:pPr>
              <w:spacing w:line="240" w:lineRule="auto"/>
            </w:pPr>
          </w:p>
        </w:tc>
      </w:tr>
    </w:tbl>
    <w:p w14:paraId="5C96BF1C" w14:textId="77777777" w:rsidR="003822ED" w:rsidRDefault="003822ED" w:rsidP="003822ED"/>
    <w:p w14:paraId="1E2E88B7" w14:textId="77777777" w:rsidR="003822ED" w:rsidRDefault="003822ED" w:rsidP="003822ED"/>
    <w:p w14:paraId="7A3F8B66" w14:textId="77777777" w:rsidR="003822ED" w:rsidRDefault="003822ED" w:rsidP="003822ED"/>
    <w:p w14:paraId="72D3CDB9" w14:textId="77777777" w:rsidR="003822ED" w:rsidRDefault="003822ED" w:rsidP="003822ED"/>
    <w:p w14:paraId="586CC5DA" w14:textId="77777777" w:rsidR="003822ED" w:rsidRDefault="003822ED"/>
    <w:sectPr w:rsidR="003822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2520A" w14:textId="77777777" w:rsidR="003822ED" w:rsidRDefault="003822ED" w:rsidP="003822ED">
      <w:pPr>
        <w:spacing w:after="0" w:line="240" w:lineRule="auto"/>
      </w:pPr>
      <w:r>
        <w:separator/>
      </w:r>
    </w:p>
  </w:endnote>
  <w:endnote w:type="continuationSeparator" w:id="0">
    <w:p w14:paraId="45FFDE4A" w14:textId="77777777" w:rsidR="003822ED" w:rsidRDefault="003822ED" w:rsidP="00382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095E4" w14:textId="77777777" w:rsidR="003822ED" w:rsidRDefault="003822ED" w:rsidP="003822ED">
      <w:pPr>
        <w:spacing w:after="0" w:line="240" w:lineRule="auto"/>
      </w:pPr>
      <w:r>
        <w:separator/>
      </w:r>
    </w:p>
  </w:footnote>
  <w:footnote w:type="continuationSeparator" w:id="0">
    <w:p w14:paraId="55A729C8" w14:textId="77777777" w:rsidR="003822ED" w:rsidRDefault="003822ED" w:rsidP="00382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F58A9" w14:textId="77777777" w:rsidR="003822ED" w:rsidRDefault="003822ED" w:rsidP="003822E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 w:rsidRPr="00D337E3">
      <w:rPr>
        <w:rFonts w:ascii="Arial" w:hAnsi="Arial" w:cs="Arial"/>
        <w:b/>
        <w:i/>
        <w:sz w:val="20"/>
        <w:szCs w:val="20"/>
      </w:rPr>
      <w:t>WYKAZ  POSIEDZEŃ  KOMISJI  RADY  POWIATU</w:t>
    </w:r>
    <w:r>
      <w:rPr>
        <w:rFonts w:ascii="Arial" w:hAnsi="Arial" w:cs="Arial"/>
        <w:b/>
        <w:i/>
        <w:sz w:val="20"/>
        <w:szCs w:val="20"/>
      </w:rPr>
      <w:t xml:space="preserve"> </w:t>
    </w:r>
  </w:p>
  <w:p w14:paraId="2EB9149A" w14:textId="77777777" w:rsidR="003822ED" w:rsidRPr="00D337E3" w:rsidRDefault="003822ED" w:rsidP="003822E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</w:p>
  <w:p w14:paraId="0D581D2F" w14:textId="12B31F5A" w:rsidR="003822ED" w:rsidRDefault="003822ED" w:rsidP="003822E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I TERMIN SESJI RADY POWIATU GRODZISKIEGO W MIESIĄCU LISTOPADZIE 2020</w:t>
    </w:r>
    <w:r w:rsidRPr="00D337E3">
      <w:rPr>
        <w:rFonts w:ascii="Arial" w:hAnsi="Arial" w:cs="Arial"/>
        <w:b/>
        <w:i/>
        <w:sz w:val="20"/>
        <w:szCs w:val="20"/>
      </w:rPr>
      <w:t xml:space="preserve"> R</w:t>
    </w:r>
    <w:r>
      <w:rPr>
        <w:rFonts w:ascii="Arial" w:hAnsi="Arial" w:cs="Arial"/>
        <w:b/>
        <w:i/>
        <w:sz w:val="20"/>
        <w:szCs w:val="20"/>
      </w:rPr>
      <w:t>.</w:t>
    </w:r>
  </w:p>
  <w:p w14:paraId="08644142" w14:textId="77777777" w:rsidR="003822ED" w:rsidRDefault="003822ED" w:rsidP="003822E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</w:p>
  <w:p w14:paraId="092848C3" w14:textId="77777777" w:rsidR="003822ED" w:rsidRDefault="003822ED" w:rsidP="003822E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color w:val="FF0000"/>
        <w:sz w:val="20"/>
        <w:szCs w:val="20"/>
      </w:rPr>
    </w:pPr>
    <w:r w:rsidRPr="006C32B8">
      <w:rPr>
        <w:rFonts w:ascii="Arial" w:hAnsi="Arial" w:cs="Arial"/>
        <w:b/>
        <w:i/>
        <w:color w:val="FF0000"/>
        <w:sz w:val="20"/>
        <w:szCs w:val="20"/>
      </w:rPr>
      <w:t>W ZDALNYM TRYBIE OBRADOWANIA</w:t>
    </w:r>
  </w:p>
  <w:p w14:paraId="697C14C3" w14:textId="77777777" w:rsidR="003822ED" w:rsidRDefault="003822ED" w:rsidP="003822E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0"/>
      <w:jc w:val="center"/>
      <w:rPr>
        <w:rFonts w:ascii="Arial" w:hAnsi="Arial" w:cs="Arial"/>
        <w:b/>
        <w:i/>
        <w:sz w:val="20"/>
        <w:szCs w:val="20"/>
      </w:rPr>
    </w:pPr>
  </w:p>
  <w:p w14:paraId="33007FCC" w14:textId="77777777" w:rsidR="003822ED" w:rsidRDefault="003822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7089"/>
    <w:multiLevelType w:val="hybridMultilevel"/>
    <w:tmpl w:val="65528CB2"/>
    <w:lvl w:ilvl="0" w:tplc="1858353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E2B"/>
    <w:multiLevelType w:val="hybridMultilevel"/>
    <w:tmpl w:val="D852815C"/>
    <w:lvl w:ilvl="0" w:tplc="050280FE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72270"/>
    <w:multiLevelType w:val="hybridMultilevel"/>
    <w:tmpl w:val="A4501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138C7"/>
    <w:multiLevelType w:val="hybridMultilevel"/>
    <w:tmpl w:val="C0F4E3D2"/>
    <w:lvl w:ilvl="0" w:tplc="84EAAAC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7058E"/>
    <w:multiLevelType w:val="hybridMultilevel"/>
    <w:tmpl w:val="D11A4878"/>
    <w:lvl w:ilvl="0" w:tplc="9D96227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B18ED"/>
    <w:multiLevelType w:val="hybridMultilevel"/>
    <w:tmpl w:val="10D040D0"/>
    <w:lvl w:ilvl="0" w:tplc="C39492B4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62A8B"/>
    <w:multiLevelType w:val="hybridMultilevel"/>
    <w:tmpl w:val="A1C450F6"/>
    <w:lvl w:ilvl="0" w:tplc="857EB00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ED"/>
    <w:rsid w:val="001B7345"/>
    <w:rsid w:val="003822ED"/>
    <w:rsid w:val="006E30D8"/>
    <w:rsid w:val="00887AA8"/>
    <w:rsid w:val="009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99B07"/>
  <w15:chartTrackingRefBased/>
  <w15:docId w15:val="{2AC2EFF5-8BC2-4274-AD8D-F73CB3D0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2ED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2ED"/>
    <w:pPr>
      <w:ind w:left="720"/>
      <w:contextualSpacing/>
    </w:pPr>
  </w:style>
  <w:style w:type="table" w:styleId="Tabela-Siatka">
    <w:name w:val="Table Grid"/>
    <w:basedOn w:val="Standardowy"/>
    <w:uiPriority w:val="39"/>
    <w:rsid w:val="003822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2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82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2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Tatarek</dc:creator>
  <cp:keywords/>
  <dc:description/>
  <cp:lastModifiedBy>Ewa Tatarek</cp:lastModifiedBy>
  <cp:revision>4</cp:revision>
  <dcterms:created xsi:type="dcterms:W3CDTF">2020-11-02T12:56:00Z</dcterms:created>
  <dcterms:modified xsi:type="dcterms:W3CDTF">2020-11-03T07:23:00Z</dcterms:modified>
</cp:coreProperties>
</file>